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。蔬菜类价格变化：菠菜上涨11.11%、小白菜上涨9.09%、白萝卜下跌25%、西红柿下跌11.11%、圆茄子下跌11.11%；粮油价格较上周持平；鸡蛋、水果价格较上周持平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蔬菜价格有涨有跌，市场整体呈现稳定态势，市场其他品类商品价格基本稳定。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1ED0EB7"/>
    <w:rsid w:val="021871AA"/>
    <w:rsid w:val="02805EA8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6DB7ED5"/>
    <w:rsid w:val="071D689A"/>
    <w:rsid w:val="07272049"/>
    <w:rsid w:val="0822685D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915883"/>
    <w:rsid w:val="0DA007CB"/>
    <w:rsid w:val="0E127C9F"/>
    <w:rsid w:val="0E9F768C"/>
    <w:rsid w:val="0F2033CB"/>
    <w:rsid w:val="0F5B038E"/>
    <w:rsid w:val="0F721248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59B4065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8F32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1A12149"/>
    <w:rsid w:val="22484B72"/>
    <w:rsid w:val="23397C5E"/>
    <w:rsid w:val="238E0414"/>
    <w:rsid w:val="25132C5F"/>
    <w:rsid w:val="25254C6D"/>
    <w:rsid w:val="25331C52"/>
    <w:rsid w:val="261B3AF5"/>
    <w:rsid w:val="26F84C39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AD92C24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7145A"/>
    <w:rsid w:val="30DA28B7"/>
    <w:rsid w:val="31B35C97"/>
    <w:rsid w:val="329E67D5"/>
    <w:rsid w:val="33C4756A"/>
    <w:rsid w:val="33F13234"/>
    <w:rsid w:val="34311BE5"/>
    <w:rsid w:val="34A241F3"/>
    <w:rsid w:val="352837FA"/>
    <w:rsid w:val="356773AC"/>
    <w:rsid w:val="36900AFF"/>
    <w:rsid w:val="36902BD0"/>
    <w:rsid w:val="36B80DCC"/>
    <w:rsid w:val="38122A36"/>
    <w:rsid w:val="38750761"/>
    <w:rsid w:val="389E43A9"/>
    <w:rsid w:val="38A70CA9"/>
    <w:rsid w:val="38AD4365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C13FA2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636ED0"/>
    <w:rsid w:val="48825F81"/>
    <w:rsid w:val="48D6451F"/>
    <w:rsid w:val="49471F48"/>
    <w:rsid w:val="49884B3A"/>
    <w:rsid w:val="499F7320"/>
    <w:rsid w:val="4ABF0ADF"/>
    <w:rsid w:val="4AF2465B"/>
    <w:rsid w:val="4B142B75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C6541"/>
    <w:rsid w:val="559E7614"/>
    <w:rsid w:val="55C9013D"/>
    <w:rsid w:val="55F87D0B"/>
    <w:rsid w:val="55FC7B00"/>
    <w:rsid w:val="560975AC"/>
    <w:rsid w:val="56586AD4"/>
    <w:rsid w:val="56B05E5E"/>
    <w:rsid w:val="57B0170D"/>
    <w:rsid w:val="581502DD"/>
    <w:rsid w:val="58385710"/>
    <w:rsid w:val="591D7E42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DBD55D9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716891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EE310C"/>
    <w:rsid w:val="6EFD21D9"/>
    <w:rsid w:val="6EFE489B"/>
    <w:rsid w:val="6F5258E0"/>
    <w:rsid w:val="6F6E71AF"/>
    <w:rsid w:val="6F741517"/>
    <w:rsid w:val="70882C32"/>
    <w:rsid w:val="71124891"/>
    <w:rsid w:val="71CC4534"/>
    <w:rsid w:val="71E5708A"/>
    <w:rsid w:val="72E02829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354232"/>
    <w:rsid w:val="77AE5535"/>
    <w:rsid w:val="77CB3CB6"/>
    <w:rsid w:val="77F80D35"/>
    <w:rsid w:val="78520AE2"/>
    <w:rsid w:val="78586D7C"/>
    <w:rsid w:val="786C7F30"/>
    <w:rsid w:val="79063E5E"/>
    <w:rsid w:val="79524B1B"/>
    <w:rsid w:val="79B52492"/>
    <w:rsid w:val="7B0B4F31"/>
    <w:rsid w:val="7BA10B65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748</Characters>
  <Lines>3</Lines>
  <Paragraphs>2</Paragraphs>
  <TotalTime>430</TotalTime>
  <ScaleCrop>false</ScaleCrop>
  <LinksUpToDate>false</LinksUpToDate>
  <CharactersWithSpaces>12898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2023-09-18T11:14:26Z</cp:lastPrinted>
  <dcterms:modified xsi:type="dcterms:W3CDTF">2023-09-18T11:35:23Z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730965D9233F49D1A4AF74533B30C1AD_13</vt:lpwstr>
  </property>
  <property fmtid="{D5CDD505-2E9C-101B-9397-08002B2CF9AE}" pid="4" name="commondata">
    <vt:lpwstr>eyJoZGlkIjoiNmZjNjY4NmRhMDliZWJkYzYzYjEzZTAwNzJhOWVlMzQifQ==</vt:lpwstr>
  </property>
</Properties>
</file>